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D6475E">
      <w:pPr>
        <w:pStyle w:val="1"/>
      </w:pPr>
      <w:r>
        <w:fldChar w:fldCharType="begin"/>
      </w:r>
      <w:r>
        <w:instrText>HYPERLINK "garantF1://47206076.0"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13 января 2017 г. N 5-пП</w:t>
      </w:r>
      <w:r>
        <w:rPr>
          <w:rStyle w:val="a4"/>
          <w:b w:val="0"/>
          <w:bCs w:val="0"/>
        </w:rPr>
        <w:br/>
        <w:t>"О внесении изменений в Краткосро</w:t>
      </w:r>
      <w:r>
        <w:rPr>
          <w:rStyle w:val="a4"/>
          <w:b w:val="0"/>
          <w:bCs w:val="0"/>
        </w:rPr>
        <w:t>чный план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2016-2017 годы, утвержденный постановлением Правительства Пензенской области от 30.10.2015 N 605-п</w:t>
      </w:r>
      <w:r>
        <w:rPr>
          <w:rStyle w:val="a4"/>
          <w:b w:val="0"/>
          <w:bCs w:val="0"/>
        </w:rPr>
        <w:t>П (с последующими изменениями)"</w:t>
      </w:r>
      <w:r>
        <w:fldChar w:fldCharType="end"/>
      </w:r>
    </w:p>
    <w:p w:rsidR="00000000" w:rsidRDefault="00D6475E"/>
    <w:p w:rsidR="00000000" w:rsidRDefault="00D6475E">
      <w:r>
        <w:t xml:space="preserve">В рамках реализации </w:t>
      </w:r>
      <w:hyperlink r:id="rId4" w:history="1">
        <w:r>
          <w:rPr>
            <w:rStyle w:val="a4"/>
          </w:rPr>
          <w:t>Жилищного кодекса</w:t>
        </w:r>
      </w:hyperlink>
      <w:r>
        <w:t xml:space="preserve"> Российской Федерации,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</w:t>
      </w:r>
      <w:r>
        <w:t>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D6475E"/>
    <w:p w:rsidR="00000000" w:rsidRDefault="00D6475E">
      <w:bookmarkStart w:id="1" w:name="sub_1"/>
      <w:r>
        <w:t xml:space="preserve">1. Внести изменения в </w:t>
      </w:r>
      <w:hyperlink r:id="rId6" w:history="1">
        <w:r>
          <w:rPr>
            <w:rStyle w:val="a4"/>
          </w:rPr>
          <w:t>Краткосрочный план</w:t>
        </w:r>
      </w:hyperlink>
      <w:r>
        <w:t xml:space="preserve"> реализации региональной программы капитального р</w:t>
      </w:r>
      <w:r>
        <w:t xml:space="preserve">емонта общего имущества в многоквартирных домах, расположенных на территории Пензенской области, на 2016 год, утвержденный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30.10.2015 N 605-пП "Об утверждении Краткосроч</w:t>
      </w:r>
      <w:r>
        <w:t xml:space="preserve">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2016-2017 годы" (с последующими изменениями), изложив его в новой редакции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постановлению.</w:t>
      </w:r>
    </w:p>
    <w:p w:rsidR="00000000" w:rsidRDefault="00D6475E">
      <w:bookmarkStart w:id="2" w:name="sub_2"/>
      <w:bookmarkEnd w:id="1"/>
      <w:r>
        <w:t xml:space="preserve">2. Настоящее постановление действует в части, не противоречащей </w:t>
      </w:r>
      <w:hyperlink r:id="rId8" w:history="1">
        <w:r>
          <w:rPr>
            <w:rStyle w:val="a4"/>
          </w:rPr>
          <w:t>закону</w:t>
        </w:r>
      </w:hyperlink>
      <w:r>
        <w:t xml:space="preserve"> Пензенской области о бюджете Пензенской области на очередной финансовый год.</w:t>
      </w:r>
    </w:p>
    <w:p w:rsidR="00000000" w:rsidRDefault="00D6475E">
      <w:bookmarkStart w:id="3" w:name="sub_3"/>
      <w:bookmarkEnd w:id="2"/>
      <w:r>
        <w:t xml:space="preserve">3. Настоящее постановление </w:t>
      </w:r>
      <w:hyperlink r:id="rId9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</w:t>
      </w:r>
      <w:r>
        <w:t xml:space="preserve"> Пензенской области в информационно-телекоммуникационной сети "Интернет".</w:t>
      </w:r>
    </w:p>
    <w:p w:rsidR="00000000" w:rsidRDefault="00D6475E">
      <w:bookmarkStart w:id="4" w:name="sub_4"/>
      <w:bookmarkEnd w:id="3"/>
      <w:r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</w:t>
      </w:r>
      <w:r>
        <w:t>и государственной политики в области жилищно-коммунального хозяйства.</w:t>
      </w:r>
    </w:p>
    <w:bookmarkEnd w:id="4"/>
    <w:p w:rsidR="00000000" w:rsidRDefault="00D6475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475E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6475E">
            <w:pPr>
              <w:pStyle w:val="aff7"/>
              <w:jc w:val="right"/>
            </w:pPr>
            <w:r>
              <w:t>И.А. Белозерцев</w:t>
            </w:r>
          </w:p>
        </w:tc>
      </w:tr>
    </w:tbl>
    <w:p w:rsidR="00000000" w:rsidRDefault="00D6475E"/>
    <w:p w:rsidR="00000000" w:rsidRDefault="00D6475E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D6475E">
      <w:pPr>
        <w:ind w:firstLine="698"/>
        <w:jc w:val="right"/>
      </w:pPr>
      <w:bookmarkStart w:id="5" w:name="sub_1000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13 января 2017 г.</w:t>
      </w:r>
      <w:r>
        <w:rPr>
          <w:rStyle w:val="a3"/>
        </w:rPr>
        <w:t xml:space="preserve"> N 5-пП</w:t>
      </w:r>
    </w:p>
    <w:bookmarkEnd w:id="5"/>
    <w:p w:rsidR="00000000" w:rsidRDefault="00D6475E"/>
    <w:p w:rsidR="00000000" w:rsidRDefault="00D6475E">
      <w:pPr>
        <w:pStyle w:val="1"/>
      </w:pPr>
      <w:r>
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2016-2017 годы</w:t>
      </w:r>
    </w:p>
    <w:p w:rsidR="00000000" w:rsidRDefault="00D6475E"/>
    <w:p w:rsidR="00000000" w:rsidRDefault="00D6475E">
      <w:pPr>
        <w:ind w:firstLine="698"/>
        <w:jc w:val="right"/>
      </w:pPr>
      <w:bookmarkStart w:id="6" w:name="sub_1001"/>
      <w:r>
        <w:rPr>
          <w:rStyle w:val="a3"/>
        </w:rPr>
        <w:t>Таблица N 1</w:t>
      </w:r>
    </w:p>
    <w:bookmarkEnd w:id="6"/>
    <w:p w:rsidR="00000000" w:rsidRDefault="00D6475E"/>
    <w:p w:rsidR="00000000" w:rsidRDefault="00D6475E">
      <w:pPr>
        <w:pStyle w:val="1"/>
      </w:pPr>
      <w:r>
        <w:t>Перечень многоквартирных до</w:t>
      </w:r>
      <w:r>
        <w:t>мов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в 2016-2017 годах</w:t>
      </w:r>
    </w:p>
    <w:p w:rsidR="00000000" w:rsidRDefault="00D6475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1047"/>
        <w:gridCol w:w="381"/>
        <w:gridCol w:w="381"/>
        <w:gridCol w:w="666"/>
        <w:gridCol w:w="286"/>
        <w:gridCol w:w="381"/>
        <w:gridCol w:w="1142"/>
        <w:gridCol w:w="1047"/>
        <w:gridCol w:w="1047"/>
        <w:gridCol w:w="666"/>
        <w:gridCol w:w="1428"/>
        <w:gridCol w:w="476"/>
        <w:gridCol w:w="476"/>
        <w:gridCol w:w="476"/>
        <w:gridCol w:w="1238"/>
        <w:gridCol w:w="1428"/>
        <w:gridCol w:w="857"/>
        <w:gridCol w:w="857"/>
        <w:gridCol w:w="236"/>
        <w:gridCol w:w="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п/п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МКД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Материал стен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этажей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подъездов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площадь МКД, всего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помещений МКД:</w:t>
            </w: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5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Удельная стоимость капитального ремонта 1 кв.м. общей площади помещени</w:t>
            </w:r>
            <w:r>
              <w:rPr>
                <w:sz w:val="16"/>
                <w:szCs w:val="16"/>
              </w:rPr>
              <w:t>й МКД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Предельная стоимость капитального ремонта 1 кв.м. общей площади помещений МКД</w:t>
            </w:r>
          </w:p>
        </w:tc>
        <w:tc>
          <w:tcPr>
            <w:tcW w:w="4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Плановая дата завершения работ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ввода в эксплуатацию</w:t>
            </w:r>
          </w:p>
        </w:tc>
        <w:tc>
          <w:tcPr>
            <w:tcW w:w="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жилых помещений, находящихся в собственности гражд</w:t>
            </w:r>
            <w:r>
              <w:rPr>
                <w:sz w:val="16"/>
                <w:szCs w:val="16"/>
              </w:rPr>
              <w:t>ан</w:t>
            </w: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</w:tc>
        <w:tc>
          <w:tcPr>
            <w:tcW w:w="4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Фонда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бюджета субъекта Российской Федерации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местного бюджета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иных источников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кв.м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руб./кв.м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руб./кв.м</w:t>
            </w:r>
          </w:p>
        </w:tc>
        <w:tc>
          <w:tcPr>
            <w:tcW w:w="4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субъекту: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1647778,19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1447644,55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1320342,40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1227312800,07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12884672,19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1214428127,88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2016 год: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590190,88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512658,47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445832,50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412380475,22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12884672,19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399495803,03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804,40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рабочему поселку Башмаково: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784713,25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784713,25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1032,79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Башмаково, ул. Губкина,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784713,25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784713,25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1032,79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Белинский: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4241,13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3694,80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3567837,35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1298860,99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2268976,36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Белинский, ул. Новая, д. 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1163771,73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1163771,73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1610,31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Белинский, ул. Ленина, </w:t>
            </w:r>
            <w:r>
              <w:rPr>
                <w:sz w:val="16"/>
                <w:szCs w:val="16"/>
              </w:rPr>
              <w:lastRenderedPageBreak/>
              <w:t>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Каменные, </w:t>
            </w:r>
            <w:r>
              <w:rPr>
                <w:sz w:val="16"/>
                <w:szCs w:val="16"/>
              </w:rPr>
              <w:lastRenderedPageBreak/>
              <w:t>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1105204,63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1105204,63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1752,90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Белинский, ул. Строителей, 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2341,60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1298860,99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1298860,99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Бессоновскому сельсовету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Бессоновка, ул. Лермонтова,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104295,20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Сурск: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2423,10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2833778,51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1559421,42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1274357,09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1337,07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Сурск, ул. Нагорная,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1274357,09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1274357,09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Сурск, ул. Чекалиной, д. 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801,90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1559421,42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1559421,42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1845,69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рабочему поселку Чаадаевка: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7410,60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2842377,82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2842377,82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383,56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Чаадаевка, ул. Заводская,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439353,55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439353,55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Чаадаевка, ул. Строителей,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2535,20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2528,60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1030277,27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1030277,27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Чаадаевка, ул. Молодежная,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4517,50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4475,70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1372747,00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1372747,00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Заречный (ЗАТО):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43461,10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35398,73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31960,32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22538342,41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22538342,41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3922,10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3276,10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1923659,00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1923659,00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5702,10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4339365,16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4339365,16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746,69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3326,80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3168,90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1924925,00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1924925,00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578,61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7407,60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7056,80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2856103,97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2856103,97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385,56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Ленина, д. 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4752,43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3757,11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2835361,25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2835361,25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Ленина, д. 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6326,30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3253,11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2835301,03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2835301,03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Строителей,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7308,90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5746,20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5823627,00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5823627,00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р.п. Исса: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2781,70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4122258,80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2090227,53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2032031,27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1481,92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р.п. Исса, </w:t>
            </w:r>
            <w:r>
              <w:rPr>
                <w:sz w:val="16"/>
                <w:szCs w:val="16"/>
              </w:rPr>
              <w:lastRenderedPageBreak/>
              <w:t>ул. Ленинская, 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</w:t>
            </w:r>
            <w:r>
              <w:rPr>
                <w:sz w:val="16"/>
                <w:szCs w:val="16"/>
              </w:rPr>
              <w:lastRenderedPageBreak/>
              <w:t>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640,5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624,7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624,70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108171</w:t>
            </w:r>
            <w:r>
              <w:rPr>
                <w:sz w:val="16"/>
                <w:szCs w:val="16"/>
              </w:rPr>
              <w:lastRenderedPageBreak/>
              <w:t>1,04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10817</w:t>
            </w:r>
            <w:r>
              <w:rPr>
                <w:sz w:val="16"/>
                <w:szCs w:val="16"/>
              </w:rPr>
              <w:lastRenderedPageBreak/>
              <w:t>11,04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1731,5</w:t>
            </w: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5000,0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Исса, ул. Ленинская, 62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1008516,49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1008516,49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1568,70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Исса, ул. Ленинская,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1167977,78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1167977,78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1307,05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Исса, ул. Ленинская,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864053,49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864053,49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1392,51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Каменка: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3831,04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1832,10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12301182,91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12301182,91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3745,79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Комсомольская пл.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563,30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3664195,42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3664195,42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5365,64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Рокосовского</w:t>
            </w:r>
            <w:hyperlink r:id="rId10" w:history="1">
              <w:r>
                <w:rPr>
                  <w:rStyle w:val="a4"/>
                  <w:sz w:val="16"/>
                  <w:szCs w:val="16"/>
                  <w:shd w:val="clear" w:color="auto" w:fill="F0F0F0"/>
                </w:rPr>
                <w:t>#</w:t>
              </w:r>
            </w:hyperlink>
            <w:r>
              <w:rPr>
                <w:sz w:val="16"/>
                <w:szCs w:val="16"/>
              </w:rPr>
              <w:t>, д. 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1219744,24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1219744,24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Рокоссовского, д. 40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3499024,37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3499024,37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3885,21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Рокоссовского, д. 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3918218,88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3918218,88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4559,25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Колышлейскому району: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4493,20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2767,64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2710655,35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2710655,35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Колышлей, ул. Сердобская,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2286,30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743243,20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743243,20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Колышлей, ул. Белинского,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727,94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1056961,69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1056961,69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1451,99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Родниковский ул. Центральная, д. 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910450,46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910450,46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1686,96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с. Камешкир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1689034,18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1689034,18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Русский Камешкир, ул. Лермонтова,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745897,74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745897,74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Русский Камешкир, ул. Гагарина,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774,80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943136,44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943136,44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1341,97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Кузнецк: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49810,53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39418,09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39047,39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28229720,64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1252325,06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26977395,58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1294546,20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1294546,20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3074,70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3074,70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1259873,81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1259873,81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Кузнецк, ул. </w:t>
            </w:r>
            <w:r>
              <w:rPr>
                <w:sz w:val="16"/>
                <w:szCs w:val="16"/>
              </w:rPr>
              <w:lastRenderedPageBreak/>
              <w:t>Белинского, д. 109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Каменные, </w:t>
            </w:r>
            <w:r>
              <w:rPr>
                <w:sz w:val="16"/>
                <w:szCs w:val="16"/>
              </w:rPr>
              <w:lastRenderedPageBreak/>
              <w:t>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6499,09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6034,99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6034,99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2760147,32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2760147,32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Белинского, д. 127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12962,30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11784,30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7331837,19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7331837,19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Комсомольская, д. 43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3356055,71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3356055,71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9888,20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Ленина, д. 313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1252325,06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1252325,06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Рабочая, д. 237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715,56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2936144,78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2936144,78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7592,82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Рабочий городок, д. 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1805,88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1213950,71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1213950,71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Стекловская, д. 74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11478,10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8931,00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5509372,73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5509372,73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Чапаева, д. 2А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1271,70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812535,13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812535,13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Красноармейская, 108Б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3082,10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2313,90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502932,00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502932,00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Яснополянскому сельсовету (с. Каменка)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594641,63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594641,63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Каменка, ул. Центральная, д. 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594641,63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594641,63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Рамзайскому сельсовету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  <w:r>
              <w:rPr>
                <w:sz w:val="16"/>
                <w:szCs w:val="16"/>
              </w:rPr>
              <w:t>5316,70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1645316,70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3719,07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Рамзай, ул. Желиховского,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1645316,70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1645316,70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3719,07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Нижний Ломов: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3975,20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3467,50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1015474,53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1015474,53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Володарского, д. 55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101285,89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101285,89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210311,15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210311,15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212269,06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212269,06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1073,60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273640,89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273640,89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Урицкого, д. 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217967,54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217967,54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Пенза: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457472,38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403406,31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342646,49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321044997,21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4324935,57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316720061,64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795,84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2147835,69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2147835,69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2888,82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668090,95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668090,95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2373335,46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2373335,46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5276,42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2780566,33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2780566,33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2849,23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1333,70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1186,70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2466206,80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2466206,80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Военный городок,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806,49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935449,59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935449,59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1159,90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Победы, д. 150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15953,10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14905,90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8943,54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14207288,00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38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11794,30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10789,80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6840,40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40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12468,99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11671,50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6896,80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5745939,24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5745939,24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492,31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42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980,92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25086,70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22312,60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20395,20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16387215,05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16387215,05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734,44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3482,20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3221404,68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3221404,68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891,12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6767,10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5555,20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4533256,74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4533256,74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6811,22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5808,82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5517,20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4528271,61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4528271,61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779,55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76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6665,50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5592,30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4457733,22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4457733,22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пр-т Строителей, д. 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10047,70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6502575,41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6502575,41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11269,50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10062,50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9454,50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1718400,64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1718400,64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Антонова,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7181,00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6288,10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5029,80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2554515,72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2554515,72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406,25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12074,50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10303,00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9474,80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6892353,77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6892353,77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11456,60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10111,10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9117,70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7350118,73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7350118,73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17249,60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15356,40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14414,80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11800899,08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11800899,08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768,47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14144,84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12395,90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11996,20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7241073,96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7241073,96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584,15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11762,10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10188,20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9883,60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8879555,00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9135,00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12431377,00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952,60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14442,97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12408,47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11947,57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Володарского д. 63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5390,68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4945,78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4320,18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4222269,94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4222269,94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Володарского/Суворова, д. 79/61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392074,00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392074,00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1732,01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Галетная,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5351,30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4718,50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4180380,19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4180380,19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781,19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Зарубина, д. 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1745,40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717330,93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717330,93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Калинина, д. 112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713914,60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713914,60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Карпинского, д. 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10936,60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6051,80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4661597,85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4661597,85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470,13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9029,60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7830,50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7249,15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5537228,23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5537228,23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707,14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Клары Цеткин, д. 53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13987,70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12623,70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7730,10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5557832,97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5557832,97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8830,37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Кулакова,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5428,60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4481,70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4481,70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3400472,77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3400472,77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758,75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3463,60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2382325,46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2382325,46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669,00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4071,60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3504,50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3551822,00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955,92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9478,80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8053,80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7282,70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5912318,60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5912318,60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9382,48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8226,88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7849,20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6464520,09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6464520,09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9281,30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8124,40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7847,50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63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7000,70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6139,20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5998,40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4526884,19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4526884,19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9014,10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8044,00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6632,90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7103644,00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Пенза, ул. Максима Горького, д. </w:t>
            </w:r>
            <w:r>
              <w:rPr>
                <w:sz w:val="16"/>
                <w:szCs w:val="16"/>
              </w:rPr>
              <w:lastRenderedPageBreak/>
              <w:t>37А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</w:t>
            </w:r>
            <w:r>
              <w:rPr>
                <w:sz w:val="16"/>
                <w:szCs w:val="16"/>
              </w:rPr>
              <w:lastRenderedPageBreak/>
              <w:t>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1786,85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8818431,72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8818431,72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3658,64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2384,10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475105,49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475105,49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3341,30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3324,00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1775911,00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1775911,00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70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7081,00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5097,20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Московская/Долгова, д. 121А/2А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4776709,30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4776709,30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1931,62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Попова,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3104,10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2905,60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2203388,10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2203388,10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Пушкина,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16283,40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14107,00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13562,10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10003793,24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10003793,24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709,14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17758,00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14533,00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8913,20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9138071,29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9138071,29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11430,40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10063,90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9669,70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6832367,00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6832367,00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678,90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4352,20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3727,30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3621,20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2401123,67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2401123,67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Рахманинова, д. 42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12203,10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11881,50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10655466,00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Собинова,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6985,90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5839,00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5327733,00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Суворова/Кулакова, д. 145/12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5296,50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3944,70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4051317,00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4051317,00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990,54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4296,70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3732,60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2163,20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2421487,89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2421487,89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648,74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Циолковского/Ударная, д. 17/36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2396,20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2318,70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4324935,57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4324935,57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1865,24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Ударная, д. 43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3956,00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2948,90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1534767,95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1534767,95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Урицкого, д. 18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9222,10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8203,70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4766,70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2523135,61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2523135,61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Чкалова,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5513,30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5068,90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4558,20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3176015,56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3176015,56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626,57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Шмидта/Комсомольская, 5/10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1593,50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7059384,33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7059384,33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4902,35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Кондольскому сельсовету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785451,32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785451,32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Кондоль, ул. Советская,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819,90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785451,32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785451,32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Итого по городу Сердобск: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2347414,12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713584,92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1633829,20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1650,78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Островского,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581,90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840914,60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840914,60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Сорокина,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476,40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792914,60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792914,60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1474,64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Лесная, 32а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713584,92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713584,92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2106,83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Пригородному сельсовету: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798176,08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798176,08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Пригородное, ул. Октябрьская,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1550,80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1442,00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798176,08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798176,08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рабочему поселку Шемышейка: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1827,00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1635,10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1635,10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2424807,21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2424807,21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1482,97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Шемышейка ул. Свердлова, д. 45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812,50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1172969,34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1172969,34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1443,65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р.п. Шемышейка ул. Новая,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Каменные, кирпичные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925,80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822,60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1251837,87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1251837,87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1521,81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137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на 2017 год: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1057587,31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934986,081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874509,897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40348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814932324,85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814932324,9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871,598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Белинский: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1596,865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Белинский, ул. Красноармейская, д. 18А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1596,865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Заречный (ЗАТО):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68013,69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61249,55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60674,15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49952000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49952000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815,5488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30-летия Победы,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2958,03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2706,43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2706,43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3248000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3248000,00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1200,105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30-летия Победы,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2596,3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1200,169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30-летия Победы,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2814,77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2619,79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2619,79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2329,14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2082,25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2082,25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1200,144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2181,66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2038,17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2038,17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1199,981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Заречный, пр-кт Мира, </w:t>
            </w:r>
            <w:r>
              <w:rPr>
                <w:sz w:val="16"/>
                <w:szCs w:val="16"/>
              </w:rPr>
              <w:lastRenderedPageBreak/>
              <w:t>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каменный, </w:t>
            </w:r>
            <w:r>
              <w:rPr>
                <w:sz w:val="16"/>
                <w:szCs w:val="16"/>
              </w:rPr>
              <w:lastRenderedPageBreak/>
              <w:t>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2177,12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2030,38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2030,38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1199,775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2205,78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1200,233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пр-кт Мира, д. 34/2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2767,22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2576,09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959,5938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2480,72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2234,95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2234,95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2007,01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2007,01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2408000,00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1199,795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21а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2171,52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2027,16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2027,16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1200,201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Братская, д. 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2167,68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2024,03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Конституции СССР,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2773,44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2580,39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2580,39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3096000,00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1199,819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26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7105,1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6285,7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286,3643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285,1711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Заречная, 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7686,5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7111,1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234,1768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Светлая,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662,2517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Светлая,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2711,6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663,8147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Заречный, ул. Строителей, д. 22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924,4992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Кузнецк: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50411,8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42307,12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40899,2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35541000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35541000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840,0714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1626,172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городок Рабочий,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1200,401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городок Рабочий,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городок Рабочий,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Железнодорожная,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838,5667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Железнодорожная, д. 21А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1199,552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Железнодорожная, д. 21Б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1199,853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Красноармейская, д. 108А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1199,958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1199,262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1200,297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Радищева, д. 38А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1201,748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Свердлова, д. 103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2419,5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1199,968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1200,445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1201,172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Сызранская, д. 152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4004,3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622,4066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60-летия ВЛКСМ,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618,8332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Белинского,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937,012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Кузнецк, ул. Белинского, д. 152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8866,5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374,8672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Кузнецк, ул. </w:t>
            </w:r>
            <w:r>
              <w:rPr>
                <w:sz w:val="16"/>
                <w:szCs w:val="16"/>
              </w:rPr>
              <w:lastRenderedPageBreak/>
              <w:t>Гражданская, д. 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каменный, </w:t>
            </w:r>
            <w:r>
              <w:rPr>
                <w:sz w:val="16"/>
                <w:szCs w:val="16"/>
              </w:rPr>
              <w:lastRenderedPageBreak/>
              <w:t>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11548,2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935,2107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Пензе: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917645,92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813857,771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756120,407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34655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700448324,9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700448324,9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860,652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Бакунина, д. 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3739,321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5675,625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Суворова, д. 59А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474,324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1604,389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Чкалова, д. 55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1907,6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1683,7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1842,105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Заречная, д. 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1598,579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</w:t>
            </w:r>
            <w:r>
              <w:rPr>
                <w:sz w:val="16"/>
                <w:szCs w:val="16"/>
              </w:rPr>
              <w:t xml:space="preserve"> Кирова,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2372,32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2208,02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2152,31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1775,346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Кирова, д. 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3625946,70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3625946,70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7197,195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67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1329,88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1187,88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Победы, д. 132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4133,1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4127,1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871,0169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Победы, д. 146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904,4658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6653,76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6653,76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1082,095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4358,6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3623,9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936,6219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3980,1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3462,687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3462,687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1039,655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5751,5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5535,4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938,8855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3318,18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3318,18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1084,932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8344,17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8344,17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8389308,73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8389308,73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28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935,6239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Пенза, пр-кт </w:t>
            </w:r>
            <w:r>
              <w:rPr>
                <w:sz w:val="16"/>
                <w:szCs w:val="16"/>
              </w:rPr>
              <w:lastRenderedPageBreak/>
              <w:t>Строителей, д. 33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22281,7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19456,2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18972,7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832,6395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22195,06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19402,44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18860,03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15193556,75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15193556,75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783,0745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14073,5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11844,4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11422,8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10189985,27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10189985,27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860,3209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4330,09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3587,69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3549,39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1003,431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5350,7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938,8202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4059,3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3916,6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886,8524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5532,6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953,1542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72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98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9042,56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8120,76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7967,7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886,6165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108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9284,96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8371,26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7975,11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860,0856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9873,9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926,5217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пр-кт Строителей, д. 120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11487,16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9641,66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9293,76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933,4492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9969,2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8358793,56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8358793,56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838,4618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20769,28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18470,28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17626,68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877,0847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11269,5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10062,5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9576,3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7770483,72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7770483,72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772,222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25227,44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22418,44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22083,74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883,2015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6618,8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5852,8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5748,4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922,6353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16741,05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14853,05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14583,5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848,3106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20222,6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17923,6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16936,2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14874262,84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14874262,84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829,8703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11288,1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9583,9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899,0021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8 Марта, д. 27Б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11515,31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10238,31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9714,11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7782948,71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7782948,71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760,179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Антонова,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</w:t>
            </w:r>
            <w:r>
              <w:rPr>
                <w:sz w:val="16"/>
                <w:szCs w:val="16"/>
              </w:rPr>
              <w:lastRenderedPageBreak/>
              <w:t>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8686,89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7753,29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7401,5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928,638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Антонова,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5401,37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5119,27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4353,27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703,2253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Аустрина, д. 148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5784,2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5542,1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933,5777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Аустрина, д. 162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25628,51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23360,71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22092,21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847,577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5756,8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5467,2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938,0211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1088,929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Бородина,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17220,11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15336,32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14454,2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13234639,19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13234639,19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862,9606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Ватутина, д. 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16164,1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12831,5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11751297,37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11751297,37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797,9424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Глазунова/Онежская, д. 2/1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936,0374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Глазунова,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8629,4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7487,6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943,8662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Глазунова,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8190,3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6475,1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730,648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Калинина/Красная Горка, д. 63/37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8483,69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6448,86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5271,99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558,2382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Калинина, д. 154А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8279,91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7792,71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6491,3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692,9553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Калинина, д. 156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5647,93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733,4664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Карпинского, д. 35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14651,7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13119,7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12606,6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10241863,22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10241863,22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780,6477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7304,43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6453,83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5652,33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836,7125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6293,9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5591,5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857,9736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7660,35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6811,65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5520,1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792,7595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16103,5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15520,95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13540424,03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13540424,03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840,8373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Кижеватова, д. 25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6804,91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5904,61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5615,81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914,5397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Клары Цеткин,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9311,1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8034,1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7502,6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Клары Цеткин,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4736,52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4103,62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3550,8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877,2742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Клары Цеткин,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10853,7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9555,4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9211,1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7725938,23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7725938,23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808,5416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г. Пенза, ул. </w:t>
            </w:r>
            <w:r>
              <w:rPr>
                <w:sz w:val="16"/>
                <w:szCs w:val="16"/>
              </w:rPr>
              <w:lastRenderedPageBreak/>
              <w:t>Ключевского, д. 54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1891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</w:t>
            </w:r>
            <w:r>
              <w:rPr>
                <w:sz w:val="16"/>
                <w:szCs w:val="16"/>
              </w:rPr>
              <w:lastRenderedPageBreak/>
              <w:t>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254000</w:t>
            </w:r>
            <w:r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7222,0</w:t>
            </w:r>
            <w:r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Красная, д. 64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4009,82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3342,62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3342,62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538,4997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Кулакова, д. 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37954,46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34485,64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21349,1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21776840,61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21776840,61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631,4756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2926,2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511,291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4318,3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3423,8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459,1017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2965,8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553,4715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Кулибина, д. 15А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3666,3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520,9841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Кураева, д. 14В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8436,556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13946,2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11930,9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10121162,11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10121162,11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848,3151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13528,1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11804,9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10160728,94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10160728,94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860,7213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11539,26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9955,96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9269,16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8507626,96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8507626,96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854,526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Ладожская, д. 87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16444,3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14267,5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13383,3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11855380,03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11855380,03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830,936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4957,2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4033,5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726,2164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7089,84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6366,34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5333,2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848,2111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7А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6226,8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6011,1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867,2191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Луначарского, д. 53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18271,1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16575,1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15294,77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12937754,48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12937754,48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780,5536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Лядова,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15759,52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14226,52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12769,35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11870610,37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11870610,37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834,4001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Лядова,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15118,7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13667,7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12598,2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11883773,03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11883773,03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869,4786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Медицинская,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3776,4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953,2888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17014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15423,4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13550,2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816,9405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33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</w:t>
            </w:r>
            <w:r>
              <w:rPr>
                <w:sz w:val="16"/>
                <w:szCs w:val="16"/>
              </w:rPr>
              <w:lastRenderedPageBreak/>
              <w:t>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3473,8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3299,5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545,5372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3487,5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3310,7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3310,7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543,6917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Мира, д. 49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3148,7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544,9591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7565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923,3255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6529,1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5741,4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940,5372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3788,7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938,4287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5733,4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5286,4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941,8495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3338,19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3826,1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1078,429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Онежская,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4377,4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3837,7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3471,8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938,0619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9398,6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8132,5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844,3668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4283,3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3717,3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934,7493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Тепличная,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9406,4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8241,6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7968,5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873,6168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Толстого,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20900,75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18468,05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17784,3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877,1906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Ульяновская,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5315,62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5005,02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3881,36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719,2778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Ульяновская,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5614,15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5279,05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4580,85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681,9409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Фабричная, д.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2126,1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846,6206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1А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7486,5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888,5598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7311,9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5859,9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824,9439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5418,2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946,7705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5721,7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5632,3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943,7755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Фурманова, д. 19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панельный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13217,3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11685,3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11344,7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924,2381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Пенза, ул. Чаадаева, д. 107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12943,1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11421,5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900,653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Городище: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722,4564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г. Городище, </w:t>
            </w:r>
            <w:r>
              <w:rPr>
                <w:sz w:val="16"/>
                <w:szCs w:val="16"/>
              </w:rPr>
              <w:lastRenderedPageBreak/>
              <w:t>ул. Фабричная, д. 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1982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</w:t>
            </w:r>
            <w:r>
              <w:rPr>
                <w:sz w:val="16"/>
                <w:szCs w:val="16"/>
              </w:rPr>
              <w:lastRenderedPageBreak/>
              <w:t>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1435,</w:t>
            </w:r>
            <w:r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830,5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</w:t>
            </w:r>
            <w:r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722,45</w:t>
            </w:r>
            <w:r>
              <w:rPr>
                <w:sz w:val="16"/>
                <w:szCs w:val="16"/>
              </w:rPr>
              <w:lastRenderedPageBreak/>
              <w:t>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Сурск: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3132,209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Сурск, ул. Нагорная, д. 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деревянный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1515,7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3132,209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Каменка: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3596,2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3403,6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7918000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7918000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2201,769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пл. Комсомольская,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825,6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2059,109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Заводская, д.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3179,942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Индустриальная,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4140,969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Строительная, д. 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1878,335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Строительная, д.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407,4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900000,00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1956,522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Заводская, д. 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1200,085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Каменка, ул. Строительная, д. 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1198,952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Яснополянскому сельсовету: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1777,074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Пионер, ул. Овражная, д.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1777,074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Нижний Ломов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11114,46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8754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11314000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11314000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1277,119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1446,407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Октябрьская, д. 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блочный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1456,162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Урицкого, д. 66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1384,394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 68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1422,156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Ленина/Урицкого 74/64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4037,8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2918,2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3502000,00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Московская 14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983,6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1200,554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г. Нижний Ломов, ул. </w:t>
            </w:r>
            <w:r>
              <w:rPr>
                <w:sz w:val="16"/>
                <w:szCs w:val="16"/>
              </w:rPr>
              <w:lastRenderedPageBreak/>
              <w:t>Островского 5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каменный, </w:t>
            </w:r>
            <w:r>
              <w:rPr>
                <w:sz w:val="16"/>
                <w:szCs w:val="16"/>
              </w:rPr>
              <w:lastRenderedPageBreak/>
              <w:t>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1984,86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1472,7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1452,1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1767000,00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1199,837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Урицкого 98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1201,507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Нижний Ломов, ул. Шоссейная 13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г. Никольск: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Никольск, ул. Ленина 129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239,44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221,74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1199,603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городу Сердобск: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1124,719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Сердобск, ул. Пензенская 86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1124,719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Дубровскому сельсовету: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682,4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2671,866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Дубровки, ул. Молодежная 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2634,577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 Дубровки, ул. Молодежная 8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каменный, кирпичный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rPr>
                <w:sz w:val="16"/>
                <w:szCs w:val="16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925000,00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2710,226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дек. 17</w:t>
            </w:r>
          </w:p>
        </w:tc>
      </w:tr>
    </w:tbl>
    <w:p w:rsidR="00000000" w:rsidRDefault="00D6475E"/>
    <w:p w:rsidR="00000000" w:rsidRDefault="00D6475E">
      <w:pPr>
        <w:pStyle w:val="1"/>
      </w:pPr>
      <w:bookmarkStart w:id="7" w:name="sub_1002"/>
      <w:r>
        <w:t>Реестр многоквартирных домов в рамках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в 2016-2017 годах, по видам ремонта</w:t>
      </w:r>
    </w:p>
    <w:bookmarkEnd w:id="7"/>
    <w:p w:rsidR="00000000" w:rsidRDefault="00D6475E"/>
    <w:p w:rsidR="00000000" w:rsidRDefault="00D6475E">
      <w:pPr>
        <w:ind w:firstLine="698"/>
        <w:jc w:val="right"/>
      </w:pPr>
      <w:r>
        <w:rPr>
          <w:rStyle w:val="a3"/>
        </w:rPr>
        <w:t>Таблица N 2</w:t>
      </w:r>
    </w:p>
    <w:p w:rsidR="00000000" w:rsidRDefault="00D6475E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60"/>
        <w:gridCol w:w="2100"/>
        <w:gridCol w:w="1820"/>
        <w:gridCol w:w="980"/>
        <w:gridCol w:w="2100"/>
        <w:gridCol w:w="1260"/>
        <w:gridCol w:w="1820"/>
        <w:gridCol w:w="1120"/>
        <w:gridCol w:w="1400"/>
        <w:gridCol w:w="1260"/>
        <w:gridCol w:w="1820"/>
        <w:gridCol w:w="1120"/>
        <w:gridCol w:w="1820"/>
        <w:gridCol w:w="1820"/>
        <w:gridCol w:w="700"/>
        <w:gridCol w:w="700"/>
        <w:gridCol w:w="7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Адрес МКД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Стоимость капитального ремонта</w:t>
            </w:r>
          </w:p>
          <w:p w:rsidR="00000000" w:rsidRDefault="00D6475E">
            <w:pPr>
              <w:pStyle w:val="aff7"/>
              <w:jc w:val="center"/>
            </w:pPr>
            <w:r>
              <w:t>Всего</w:t>
            </w:r>
          </w:p>
        </w:tc>
        <w:tc>
          <w:tcPr>
            <w:tcW w:w="16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 xml:space="preserve">виды, установленные </w:t>
            </w:r>
            <w:hyperlink r:id="rId11" w:history="1">
              <w:r>
                <w:rPr>
                  <w:rStyle w:val="a4"/>
                </w:rPr>
                <w:t>ч. 1 ст. 166</w:t>
              </w:r>
            </w:hyperlink>
            <w:r>
              <w:t xml:space="preserve"> Жилищного Кодекса РФ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виды, установленные нормативным правовым актом субъекта РФ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ремонт внутридомовых инженерных систем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ремонт или замена лифтового оборудования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ремонт крыши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ремонт подвальных помещений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ремонт фасада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ремонт фундамента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утепление фасадов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переустройству невентилируемой крыши на вентилируемую крышу, устройству выходов на кр</w:t>
            </w:r>
            <w:r>
              <w:t>овлю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установка коллективных (общедомовых) ПУ и УУ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другие виды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ед.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кв.м.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кв.м.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кв.м.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куб.м.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субъекту: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1227312800,07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82957514,93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606,00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1016779217,05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44462,40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81175213,56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1240,00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924828,64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16428,03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14211383,27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638,20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12214544,62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19050098,00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1"/>
            </w:pPr>
            <w:r>
              <w:t>2016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на 2016 год: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412380475,22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16894545,93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201,00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306211838,90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33147,66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58526423,56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1240,00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924828,64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12304,03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5712383,27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340,60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6233670,62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17876784,30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рабочему поселку Башмаково: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784713,25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784713,25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Башмаково, ул. Губкина, д. 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784713,25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784713,25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Белинский: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3567837,35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215770,45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1953,00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3352066,90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Белинский, ул. Новая, д.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1163771,73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127457,79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661,00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1036313,94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 xml:space="preserve">г. Белинский, ул. </w:t>
            </w:r>
            <w:r>
              <w:lastRenderedPageBreak/>
              <w:t>Ленина, д. 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lastRenderedPageBreak/>
              <w:t>1105204,63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88312,66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1016891,97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Белинский, ул. Строителей, д. 16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1298860,99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744,00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1298860,99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Бессоновскому району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104295,20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104295,20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Бессоновка, ул. Лермонтова, д.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104295,20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104295,20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Сурск: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2833778,51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1761,00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2833778,51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Сурск, ул. Нагорная,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1274357,09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915,00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1274357,09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Сурск, ул. Чекалиной, д. 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1559421,42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1559421,42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рабочему поселку Чаадаевка: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2842377,82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2281,00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2842377,82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Чаадаевка, ул. Заводская, д. 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439353,55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375,60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439353,55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Чаадаевка, ул. Строителей, д. 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1030277,27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680,40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1030277,27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Чаадаевка, ул. Молодежная,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1372747,00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1225,00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1372747,00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Заречный (ЗАТО):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22538342,41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22538342,41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Заречная, д.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1923659,00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1923659,00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Заречная, д.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4339365,16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4339365,16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Заречная, д.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1924925,00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1924925,00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Заречная, д. 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2856103,97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2856103,97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Ленина, д. 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2835361,25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2835361,25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Ленина, д. 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2835301,03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2835301,03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Строителей,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5823627,00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5823627,00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р.п. Исса: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4122258,80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2521,44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4122258,80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Исса, ул. Ленинская, д. 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1081711,04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576,80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1081711,04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Исса, ул. Ленинская, д. 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1008516,49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579,73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1008516,49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Исса, ул. Ленинская, д. 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864053,49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577,91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864053,49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Исса, ул. Ленинская, д. 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1167977,78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1167977,78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Каменка: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12301182,91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3053360,96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3412,57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6954939,74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233728,85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872,00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11,80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619927,42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1439225,94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Комсомольская пл.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3664195,42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1369301,11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901,37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2294894,31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Рокоссовского, д. 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1219744,24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767,00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1219744,24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Рокосовского</w:t>
            </w:r>
            <w:hyperlink r:id="rId12" w:history="1">
              <w:r>
                <w:rPr>
                  <w:rStyle w:val="a4"/>
                  <w:shd w:val="clear" w:color="auto" w:fill="F0F0F0"/>
                </w:rPr>
                <w:t>#</w:t>
              </w:r>
            </w:hyperlink>
            <w:r>
              <w:t>, д. 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3499024,37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1415836,96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895,20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2083187,41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Рокоссовского, д. 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3918218,88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268222,89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1357113,78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233728,85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872,00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11,80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619927,42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1439225,94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Колышлейскому району: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2710655,35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1753,90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2710655,35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Колышлей, ул. Сердобская,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743243,20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642,30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743243,20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Колышлей, ул. Белинского, д. 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1056961,69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1056961,69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п. Родниковский ул. Центральная, д. 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910450,46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505,60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910450,46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с. Камешкир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1689034,18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1086,38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1689034,18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Русский Камешкир, ул. Лермонтова,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745897,74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745897,74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Русский Камешкир, ул. Гагарина, д. 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943136,44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631,38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943136,44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Кузнецк: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28229720,64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502932,00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18155777,25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2500,67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4152912,54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1059,60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133,00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2267279,12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3150819,73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60-летия ВЛКСМ, д. 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1294546,20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1294546,20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60-летия ВЛКСМ, д.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1259873,81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1259873,81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Белинского, д. 109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2760147,32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2760147,32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Белинского, д. 127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7331837,19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7331837,19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Комсомольская, д. 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3356055,71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461,60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117,33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1857522,39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1498533,32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Ленина, д. 313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1252325,06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713,33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1252325,06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Рабочая, д. 237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2936144,78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448,00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874101,64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15,67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409756,73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1652286,41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Рабочий городок, д. 1А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1213950,71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718,60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1213950,71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 xml:space="preserve">г. Кузнецк, ул. </w:t>
            </w:r>
            <w:r>
              <w:lastRenderedPageBreak/>
              <w:t>Стекловская, д. 74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lastRenderedPageBreak/>
              <w:t>5509372,73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5509372,73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Чапаева, д. 2А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812535,13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620,74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812535,13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Красноармейская, 108Б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502932,00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502932,00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Яснополянскому сельсовету (с. Каменка)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594641,63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548,84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594641,63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Каменка, ул. Центральная, д. 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594641,63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548,84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594641,63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Рамзайскому сельсовету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1645316,70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577,68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1645316,70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Рамзай, ул. Желиховского,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1645316,70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577,68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1645316,70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Нижний Ломов: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1015474,53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1015474,53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Володарского, д. 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101285,89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101285,89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Октябрьская, д. 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210311,15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210311,15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Октябрьская, д. 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212269,06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212269,06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Урицкого, д. 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273640,89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273640,89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Урицкого, д. 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217967,54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217967,54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Пенза: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321044997,21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12107007,99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173,00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265517719,24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9470,37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20383584,21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691099,79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10372,43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5712383,27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195,80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3346464,08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13286738,63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Военный городок, д.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2147835,69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962301,70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1003,00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994262,43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191271,56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Военный городок,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668090,95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668090,95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Военный городок,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2373335,46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303668,36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731,00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753350,01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44,16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1316317,09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Военный городок, д.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2780566,33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1262469,00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1088736,98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14,29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271699,88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157660,47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Военный городок, д.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2466206,80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961195,66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1583,60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1272493,31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232517,83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Военный городок, д. 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935449,59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1256,00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935449,59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Победы, д. 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14207288,00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14207288,00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7103644,00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7103644,00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40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5745939,24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5745939,24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3551822,00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3551822,00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16387215,05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16387215,05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3221404,68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3221404,68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4533256,74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4533256,74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4528271,61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4528271,61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76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4457733,22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4457733,22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пр-т Строителей, д. 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6502575,41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6502575,41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1718400,64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1465,00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1718400,64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Антонова, д.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2554515,72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2554515,72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6892353,77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6892353,77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7350118,73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7350118,73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11800899,08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11800899,08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7241073,96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7241073,96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8879555,00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8879555,00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12431377,00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12431377,00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10655466,00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10655466,00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Володарского, д. 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4222269,94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1778,00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4222269,94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Володарского/Суворова, д. 79/61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392074,00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392074,00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Галетная, д. 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4180380,19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4180380,19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Зарубина, д. 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717330,93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473,24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717330,93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 xml:space="preserve">г. Пенза, ул. Калинина, д. </w:t>
            </w:r>
            <w:r>
              <w:lastRenderedPageBreak/>
              <w:t>112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lastRenderedPageBreak/>
              <w:t>713914,60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427,10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713914,60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Карпинского, д. 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4661597,85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4661597,85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Кижеватова,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5537228,23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5537228,23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Клары Цеткин, д. 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10655466,00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10655466,00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Красная, д. 31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5557832,97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803047,35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536,03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1561978,52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596,43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22,35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841495,15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2351311,95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Кулакова,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3400472,77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3400472,77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2382325,46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2382325,46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3551822,00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3551822,00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5912318,60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5912318,60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6464520,09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6464520,09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7103644,00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7103644,00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4526884,19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4526884,19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Луначарского, д.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7103644,00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7103644,00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Максима Горького, д. 37А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8818431,72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1576122,37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1861,00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151687,10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7090622,25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Мира, д. 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475105,49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475105,49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Мира, д. 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1775911,00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1775911,00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Мира, д. 70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5327733,00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5327733,00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Московская/Долгова, д. 121А/2А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4776709,30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1814809,83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960,00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2576697,87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12,20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385201,60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Попова, д.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2203388,10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2203388,10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Пушкина, д.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10003793,24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10003793,24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Рахманинова, д. 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9138071,29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9138071,29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Рахманинова, д. 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6832367,00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6832367,00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Рахманинова, д. 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2401123,67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2401123,67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Рахманинова, д. 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10655466,00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10655466,00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Собинова,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5327733,00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5327733,00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ул. Суворова/Кулакова, д. 145/12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4051317,00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4051317,00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2421487,89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2421487,89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ул. Тепличная, д. 16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Циолковского/Ударная, д. 17/36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4324935,57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1287,00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4324935,57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Ударная, д. 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1534767,95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1534767,95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Урицкого, д. 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2523135,61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2523135,61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Чкалова,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3176015,56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2484915,77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691099,79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Шмидта/Комсомольская, 5/10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7059384,33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1938477,95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1477488,55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1143,40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18,30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188791,70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3454626,13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Кондольскому сельсовету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785451,32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658,00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785451,32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Кондоль, ул. Советская, д. 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785451,32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658,00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785451,32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Сердобск: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2347414,12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1301,70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2347414,12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Сердобск, ул. Островского, д. 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840914,60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520,70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840914,60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Сердобск,</w:t>
            </w:r>
          </w:p>
          <w:p w:rsidR="00000000" w:rsidRDefault="00D6475E">
            <w:pPr>
              <w:pStyle w:val="aff7"/>
            </w:pPr>
            <w:r>
              <w:t>ул. Сорокина, д.3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792914,60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792914,60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Сердобск, ул. Лесная, 32а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713584,92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713584,92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Пригородному сельсовету: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798176,08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798176,08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Пригородное, ул. Октябрьская, д.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798176,08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798176,08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рабочему поселку Шемышейка: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2424807,21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1512,11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2424807,21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Шемышейка ул. Свердлова, д. 45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1172969,34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747,11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1172969,34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Шемышейка ул. Новая, д.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1251837,87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765,00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1251837,87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1"/>
            </w:pPr>
            <w:r>
              <w:t>2017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на 2017 год: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814932324,85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66062969,00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405,00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710567378,15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11314,74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22648790,00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8499000,00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297,60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5980874,00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1173313,70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lastRenderedPageBreak/>
              <w:t>Итого по г. Белинский: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1050,00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1365000,00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Белинский, ул. Красноармейская, д. 18А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1050,00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1365000,00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Заречный (ЗАТО):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49952000,00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37352000,00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30-летия Победы,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3248000,00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3248000,00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30-летия Победы,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3116000,00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3116000,00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30-летия Победы,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3144000,00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3144000,00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Мира, д.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2499000,00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2499000,00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Мира, д. 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2446000,00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2446000,00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Мира, д. 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2471000,00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2471000,00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Мира, д. 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2436000,00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2436000,00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Мира, д. 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2472000,00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2472000,00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пр-кт Мира, д. 34/2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2472000,00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2472000,00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Братская,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2682000,00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2682000,00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Братская, д. 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2408000,00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2408000,00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Братская, д. 21а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2433000,00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2433000,00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Братская, д. 23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Конституции СССР,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3096000,00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3096000,00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Заречная, д. 26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Заречная, д. 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Заречная, д. 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Светлая, д. 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Светлая, д. 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Заречный, ул. Строителей, д. 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г. Кузнецк: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35541000,00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13091000,00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424,54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850000,00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Сызранская, д. 115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850000,00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424,54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850000,00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городок Рабочий,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городок Рабочий, д.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486000,00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486000,00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городок Рабочий, д.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465000,00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Железнодорожная, д. 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227000,00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227000,00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Железнодорожная, д. 21А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321000,00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Железнодорожная, д. 21Б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Красноармейская, д. 108А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4080000,00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4080000,00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Радищева, д. 30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325000,00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Радищева, д. 34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321000,00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Радищева, д. 36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323000,00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323000,00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Радищева, д. 38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Радищева, д. 38А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330000,00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330000,00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Свердлова, д. 103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3004000,00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3004000,00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Сызранская, д. 117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327000,00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327000,00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Сызранская, д. 119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324000,00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324000,00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Сызранская, д. 121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Сызранская, д. 150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 xml:space="preserve">г. Кузнецк, ул. </w:t>
            </w:r>
            <w:r>
              <w:lastRenderedPageBreak/>
              <w:t>Сызранская, д. 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lastRenderedPageBreak/>
              <w:t>483000,00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483000,00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60-летия ВЛКСМ, д.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60-летия ВЛКСМ,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Белинского, д.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Белинского, д. 152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Кузнецк, ул. Гражданская, д. 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г. Пензе: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700448324,85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6221969,00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386,00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676367378,15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2819,90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6197790,00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2562,00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6459000,00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4028874,00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1173313,70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Бакунина, д. 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1532000,00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Красная, д. 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2999000,00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634000,00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940000,00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845000,00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29,00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580000,00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Суворова, д. 59А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761000,00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380,40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761000,00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Чкалова, д. 55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3514000,00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2289000,00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613,50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1225000,00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Заречная, д. 1А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1530000,00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624,00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1530000,00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Кирова,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3920000,00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676,00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1620000,00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Кирова, д. 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3625946,70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601969,00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821790,00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228874,00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1173313,70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Красная, д. 67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1425000,00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1425000,00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Победы, д. 132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Победы, д. 146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8389308,73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8389308,73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28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15193556,75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15193556,75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10189985,27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10189985,27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58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72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</w:t>
            </w:r>
            <w:r>
              <w:t>лей, д. 108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114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пр-кт Строителей, д. 120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8358793,56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8358793,56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7770483,72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7770483,72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14874262,84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14874262,84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27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8 Марта, д. 27Б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7782948,71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7782948,71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Антонова,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lastRenderedPageBreak/>
              <w:t>85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Антонова, д. 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Аустрина, д. 148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Аустрина, д. 162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Бородина, д. 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13234639,19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13234639,19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Ватутина, д. 10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11751297,37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11751297,37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Глазунова/Онежская, д. 2/1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Глазунова,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Глазунова, д. 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Калинина/Красная Горка, д. 63/37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Калинина, д. 154А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Калинина, д. 156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Карпинского, д. 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10241863,22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10241863,22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Кижеватова,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Кижеватова,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Кижеватова, д.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Кижеватова, д. 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13540424,03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13540424,03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Кижеватова, д. 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Клары Цеткин,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Клары Цеткин,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Клары Цеткин, д.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7725938,23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7725938,23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Ключевского, д. 54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2540000,00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450000,00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560000,00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Красная, д. 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Кулакова, д. 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21776840,61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21776840,61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Кулибина,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Кулибина, д.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Кулибина, д.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Кулибина, д. 15А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Кураева, д. 14В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2234000,00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330000,00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236,00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690000,00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424000,00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</w:t>
            </w:r>
            <w:r>
              <w:t>, д. 79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10121162,11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10121162,11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83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10160728,94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10160728,94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8507626,96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8507626,96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Ладожская, д. 87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11855380,03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11855380,03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Луначарского,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Луначарского, д. 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Луначарского, д. 7А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Луначарского, д. 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12937754,48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12937754,48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Лядова, д.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11870610,37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11870610,37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Лядова,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11883773,03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11883773,03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Медицинская, д.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Мира,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Мира, д. 33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Мира, д. 47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Мира, д. 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lastRenderedPageBreak/>
              <w:t>130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Онежская,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Онежская, д.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Онежская, д. 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Онежская,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Онежская, д.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Онежская, д. 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Тепличная, д. 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Тепличная, д. 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Тепличная, д.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Толстого, д.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Ульяновская, д.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Ульяновская, д. 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Фабричная, д.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Фурманова, д. 1А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Фурманова, д.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Фурманова, д. 15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Фурманова, д. 17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Фурманова, д. 19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Пенза, ул. Чаадаева, д. 107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10800000,00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г. Городище: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456,50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Городище, ул. Фабричная, д. 56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456,50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г. Сурск: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3992000,00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1562,00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2040000,00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97,60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1952000,00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Сурск, ул. Нагорная, д. 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3992000,00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1562,00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2040000,00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97,60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1952000,00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г. Каменка: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7918000,00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2208000,00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2885,00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5710000,00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пл. Комсомольская, д.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870,00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Заводская, д.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1541000,00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581000,00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480,00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960000,00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Индустриальная, д.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1786000,00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516000,00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637,00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1270000,00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Строительная, д. 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880000,00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440,00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880000,00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Строительная, д.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  <w:r>
              <w:t>58,00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Заводская, д. 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562000,00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562000,00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Каменка, ул. Строительная, д. 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549000,00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Яснополянскому сельсовету: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393,50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786000,00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Пионер, ул. Овражная, д.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393,50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786000,00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г. Нижний Ломов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11314000,00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6924000,00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1911,30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4390000,00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Октябрьская, д. 37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950000,00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473,60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950000,00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Октябрьская, д. 39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950000,00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478,40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950000,00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Урицкого, д. 66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1540000,00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467,50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1540000,00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Урицкого 68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950000,00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491,80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950000,00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Ленина/Урицкого 74/64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3502000,00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3502000,00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Московская 14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1041000,00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1041000,00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165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Островского 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1767000,00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1767000,00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166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Урицкого 98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319000,00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319000,00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Нижний Ломов, ул. Шоссейная 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295000,00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295000,00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г. Никольск: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Никольск, ул. Ленина 129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266000,00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266000,00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городу Сердобск: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lastRenderedPageBreak/>
              <w:t>169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Сердобск, ул. Пензенская 86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по Дубровскому сельсовету: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1850000,00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924,00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1850000,00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170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Дубровки, ул. Молодежная 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925000,00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171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Дубровки, ул. Молодежная 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925000,00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462,00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925000,00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</w:tr>
    </w:tbl>
    <w:p w:rsidR="00000000" w:rsidRDefault="00D6475E"/>
    <w:p w:rsidR="00000000" w:rsidRDefault="00D6475E">
      <w:pPr>
        <w:ind w:firstLine="698"/>
        <w:jc w:val="right"/>
      </w:pPr>
      <w:bookmarkStart w:id="8" w:name="sub_1003"/>
      <w:r>
        <w:rPr>
          <w:rStyle w:val="a3"/>
        </w:rPr>
        <w:t>Таблица N 3</w:t>
      </w:r>
    </w:p>
    <w:bookmarkEnd w:id="8"/>
    <w:p w:rsidR="00000000" w:rsidRDefault="00D6475E"/>
    <w:p w:rsidR="00000000" w:rsidRDefault="00D6475E">
      <w:pPr>
        <w:pStyle w:val="1"/>
      </w:pPr>
      <w:r>
        <w:t>Планируемые показатели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Пензенской области, в 2016-2017 годах</w:t>
      </w:r>
    </w:p>
    <w:p w:rsidR="00000000" w:rsidRDefault="00D6475E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240"/>
        <w:gridCol w:w="1540"/>
        <w:gridCol w:w="980"/>
        <w:gridCol w:w="700"/>
        <w:gridCol w:w="700"/>
        <w:gridCol w:w="700"/>
        <w:gridCol w:w="700"/>
        <w:gridCol w:w="700"/>
        <w:gridCol w:w="700"/>
        <w:gridCol w:w="700"/>
        <w:gridCol w:w="700"/>
        <w:gridCol w:w="210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Наименование МО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общая площадь МКД, всего, кв.м.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Количество жителей, зарегистрированных в МКД на дату утверждения программы, чел.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Количество МКД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Стоимость капитального ремонта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I квартал, 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II квартал, 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III квартал, 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IV квартал, 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Всего, ед.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I квартал, 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II квартал, руб.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III квартал,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IV квартал,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Всего,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Итого за 2016-2017 годы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1647778,19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64693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1227312800,07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1227312800,07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2016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590190,88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24345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412380475,22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412380475,22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Башмаково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862,8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784713,25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784713,25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Белинский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4241,13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3567837,35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3567837,35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Бессоновка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104295,2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104295,2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Сурск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2423,1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2833778,51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2833778,51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Чаадаевка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7613,9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256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2842377,82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2842377,82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Заречный (ЗАТО)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43461,1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1943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22538342,41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22538342,41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Исса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2983,9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4122258,8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4122258,8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Каменка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3831,04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12301182,91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12301182,91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Колышлейский район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4493,2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2710655,35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2710655,35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с. Р. Камешкир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1347,0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1689034,18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1689034,18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Кузнецк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49810,53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28229720,64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28229720,64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Яснополян</w:t>
            </w:r>
            <w:r>
              <w:lastRenderedPageBreak/>
              <w:t>ский сельсовет (с. Каменка)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lastRenderedPageBreak/>
              <w:t>810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594641,63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594641,63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Рамзайский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627,9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1645316,7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1645316,7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Н. Ломов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3975,2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1015474,53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1015474,53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Пенза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457472,38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19293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321044997,21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321044997,21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Кондольский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785451,32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785451,32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Сердобск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1525,0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2347414,12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2347414,12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Пригородный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1550,8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798176,08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798176,08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р.п. Шемышейка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2424807,21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2424807,21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2017 год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1057587,31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40348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171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814932324,85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814932324,85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Белинский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941,2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1365000,0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1365000,0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Заречный (ЗАТО)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68013,69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3039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49952000,0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49952000,0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Кузнецк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50411,8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1845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35541000,0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35541000,0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Пенза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917645,92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34655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103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700448324,9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700448324,9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Городище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1435,7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600000,0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600000,0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Сурск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1515,7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3992000,0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3992000,0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Каменка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4227,8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190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7918000,0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7918000,0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Яснополянский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490,8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786000,0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786000,0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Н. Ломов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11114,46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318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11314000,0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11314000,0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г. Никольск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239,44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266000,0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266000,0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город Сердобск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858,4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900000,0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  <w:r>
              <w:t>Дубровский сельсовет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692,4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42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1850000,0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6475E">
            <w:pPr>
              <w:pStyle w:val="aff7"/>
              <w:jc w:val="center"/>
            </w:pPr>
            <w:r>
              <w:t>1850000,0</w:t>
            </w:r>
          </w:p>
        </w:tc>
      </w:tr>
    </w:tbl>
    <w:p w:rsidR="00D6475E" w:rsidRDefault="00D6475E"/>
    <w:sectPr w:rsidR="00D6475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7A"/>
    <w:rsid w:val="00D1517A"/>
    <w:rsid w:val="00D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DCD1FF2-64F3-44BF-A664-CA144DEB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1801045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21800893.0" TargetMode="External"/><Relationship Id="rId12" Type="http://schemas.openxmlformats.org/officeDocument/2006/relationships/hyperlink" Target="garantF1://30000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1800893.1000" TargetMode="External"/><Relationship Id="rId11" Type="http://schemas.openxmlformats.org/officeDocument/2006/relationships/hyperlink" Target="garantF1://12038291.1661" TargetMode="External"/><Relationship Id="rId5" Type="http://schemas.openxmlformats.org/officeDocument/2006/relationships/hyperlink" Target="garantF1://17307003.0" TargetMode="External"/><Relationship Id="rId10" Type="http://schemas.openxmlformats.org/officeDocument/2006/relationships/hyperlink" Target="garantF1://3000000.0" TargetMode="External"/><Relationship Id="rId4" Type="http://schemas.openxmlformats.org/officeDocument/2006/relationships/hyperlink" Target="garantF1://12038291.0" TargetMode="External"/><Relationship Id="rId9" Type="http://schemas.openxmlformats.org/officeDocument/2006/relationships/hyperlink" Target="garantF1://47206077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11557</Words>
  <Characters>65878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2017-01-19T12:33:00Z</dcterms:created>
  <dcterms:modified xsi:type="dcterms:W3CDTF">2017-01-19T12:33:00Z</dcterms:modified>
</cp:coreProperties>
</file>